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16E0A" w14:textId="025BF67A" w:rsidR="0057636B" w:rsidRPr="00D04AE8" w:rsidRDefault="0057636B" w:rsidP="006226EB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Анкета</w:t>
      </w:r>
    </w:p>
    <w:p w14:paraId="5D84CBC0" w14:textId="2B67C3FA" w:rsidR="0057636B" w:rsidRDefault="0057636B" w:rsidP="006226EB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вступления в членство отраслевой ассоциации (союза) </w:t>
      </w:r>
    </w:p>
    <w:p w14:paraId="328CDE8E" w14:textId="1D29894B" w:rsidR="0057636B" w:rsidRDefault="0057636B" w:rsidP="006226EB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ОЮЛ «Союз химиков Республики Казахстан»</w:t>
      </w:r>
    </w:p>
    <w:p w14:paraId="2735F82C" w14:textId="77777777" w:rsidR="00A833E2" w:rsidRPr="0057636B" w:rsidRDefault="00A833E2" w:rsidP="006226EB">
      <w:pPr>
        <w:contextualSpacing/>
        <w:jc w:val="center"/>
        <w:rPr>
          <w:b/>
          <w:sz w:val="28"/>
          <w:szCs w:val="28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62"/>
        <w:gridCol w:w="6237"/>
        <w:gridCol w:w="3261"/>
      </w:tblGrid>
      <w:tr w:rsidR="00B43482" w:rsidRPr="00895424" w14:paraId="6B9A3E7C" w14:textId="77777777" w:rsidTr="00B43482">
        <w:tc>
          <w:tcPr>
            <w:tcW w:w="562" w:type="dxa"/>
          </w:tcPr>
          <w:p w14:paraId="75527EBC" w14:textId="194EB272" w:rsidR="00B43482" w:rsidRPr="00895424" w:rsidRDefault="00B43482" w:rsidP="006226EB">
            <w:pPr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6237" w:type="dxa"/>
          </w:tcPr>
          <w:p w14:paraId="591D5B73" w14:textId="6C042028" w:rsidR="00B43482" w:rsidRPr="00895424" w:rsidRDefault="00B43482" w:rsidP="006226EB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895424">
              <w:rPr>
                <w:b/>
                <w:sz w:val="26"/>
                <w:szCs w:val="26"/>
              </w:rPr>
              <w:t>Полное наименование</w:t>
            </w:r>
            <w:r>
              <w:rPr>
                <w:b/>
                <w:sz w:val="26"/>
                <w:szCs w:val="26"/>
              </w:rPr>
              <w:t xml:space="preserve"> предприятия</w:t>
            </w:r>
            <w:r w:rsidRPr="00895424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3261" w:type="dxa"/>
          </w:tcPr>
          <w:p w14:paraId="78F50A54" w14:textId="77777777" w:rsidR="00B43482" w:rsidRPr="00895424" w:rsidRDefault="00B43482" w:rsidP="006226EB">
            <w:pPr>
              <w:contextualSpacing/>
              <w:jc w:val="both"/>
              <w:rPr>
                <w:bCs/>
                <w:sz w:val="26"/>
                <w:szCs w:val="26"/>
              </w:rPr>
            </w:pPr>
          </w:p>
        </w:tc>
      </w:tr>
      <w:tr w:rsidR="00B43482" w:rsidRPr="00895424" w14:paraId="4A1F16AD" w14:textId="77777777" w:rsidTr="00B43482">
        <w:tc>
          <w:tcPr>
            <w:tcW w:w="562" w:type="dxa"/>
          </w:tcPr>
          <w:p w14:paraId="1DB55B3F" w14:textId="7B208B17" w:rsidR="00B43482" w:rsidRDefault="00B43482" w:rsidP="006226EB">
            <w:pPr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6237" w:type="dxa"/>
          </w:tcPr>
          <w:p w14:paraId="354B61BD" w14:textId="78D4FB30" w:rsidR="00B43482" w:rsidRDefault="00B43482" w:rsidP="006226EB">
            <w:pPr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Юридический а</w:t>
            </w:r>
            <w:r w:rsidRPr="00895424">
              <w:rPr>
                <w:b/>
                <w:sz w:val="26"/>
                <w:szCs w:val="26"/>
              </w:rPr>
              <w:t>дрес</w:t>
            </w:r>
            <w:r>
              <w:rPr>
                <w:b/>
                <w:sz w:val="26"/>
                <w:szCs w:val="26"/>
              </w:rPr>
              <w:t>:</w:t>
            </w:r>
          </w:p>
          <w:p w14:paraId="175C128F" w14:textId="7A9FDA11" w:rsidR="00B43482" w:rsidRPr="00895424" w:rsidRDefault="00B43482" w:rsidP="006226EB">
            <w:pPr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Фактический адрес:</w:t>
            </w:r>
          </w:p>
        </w:tc>
        <w:tc>
          <w:tcPr>
            <w:tcW w:w="3261" w:type="dxa"/>
          </w:tcPr>
          <w:p w14:paraId="4A89D7B2" w14:textId="77777777" w:rsidR="00B43482" w:rsidRDefault="00B43482" w:rsidP="006226EB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6"/>
                <w:szCs w:val="26"/>
              </w:rPr>
            </w:pPr>
          </w:p>
          <w:p w14:paraId="4240C700" w14:textId="23D29AF3" w:rsidR="00B43482" w:rsidRPr="00895424" w:rsidRDefault="00B43482" w:rsidP="006226EB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6"/>
                <w:szCs w:val="26"/>
              </w:rPr>
            </w:pPr>
          </w:p>
        </w:tc>
      </w:tr>
      <w:tr w:rsidR="00B43482" w:rsidRPr="00895424" w14:paraId="32B1FCA0" w14:textId="77777777" w:rsidTr="00B43482">
        <w:tc>
          <w:tcPr>
            <w:tcW w:w="562" w:type="dxa"/>
          </w:tcPr>
          <w:p w14:paraId="5C279962" w14:textId="2A84DCBB" w:rsidR="00B43482" w:rsidRDefault="00B43482" w:rsidP="006226EB">
            <w:pPr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6237" w:type="dxa"/>
          </w:tcPr>
          <w:p w14:paraId="5FB3EA7E" w14:textId="517A4EA3" w:rsidR="00B43482" w:rsidRDefault="00B43482" w:rsidP="006226EB">
            <w:pPr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Первый р</w:t>
            </w:r>
            <w:r w:rsidRPr="00895424">
              <w:rPr>
                <w:b/>
                <w:sz w:val="26"/>
                <w:szCs w:val="26"/>
              </w:rPr>
              <w:t>уководитель</w:t>
            </w:r>
          </w:p>
          <w:p w14:paraId="53CA925D" w14:textId="0E4350F1" w:rsidR="00B43482" w:rsidRPr="006226EB" w:rsidRDefault="00B43482" w:rsidP="006226EB">
            <w:pPr>
              <w:contextualSpacing/>
              <w:jc w:val="both"/>
              <w:rPr>
                <w:b/>
                <w:i/>
                <w:iCs/>
              </w:rPr>
            </w:pPr>
            <w:r w:rsidRPr="006226EB">
              <w:rPr>
                <w:bCs/>
                <w:i/>
                <w:iCs/>
              </w:rPr>
              <w:t>(Ф.И.О., номер телефона</w:t>
            </w:r>
            <w:r>
              <w:rPr>
                <w:bCs/>
                <w:i/>
                <w:iCs/>
              </w:rPr>
              <w:t>,</w:t>
            </w:r>
            <w:r w:rsidRPr="002C4483">
              <w:rPr>
                <w:bCs/>
                <w:i/>
                <w:iCs/>
              </w:rPr>
              <w:t xml:space="preserve"> </w:t>
            </w:r>
            <w:r>
              <w:rPr>
                <w:bCs/>
                <w:i/>
                <w:iCs/>
                <w:lang w:val="en-US"/>
              </w:rPr>
              <w:t>e</w:t>
            </w:r>
            <w:r w:rsidRPr="002C4483">
              <w:rPr>
                <w:bCs/>
                <w:i/>
                <w:iCs/>
              </w:rPr>
              <w:t>-</w:t>
            </w:r>
            <w:r>
              <w:rPr>
                <w:bCs/>
                <w:i/>
                <w:iCs/>
                <w:lang w:val="en-US"/>
              </w:rPr>
              <w:t>mail</w:t>
            </w:r>
            <w:r>
              <w:rPr>
                <w:bCs/>
                <w:i/>
                <w:iCs/>
              </w:rPr>
              <w:t xml:space="preserve"> </w:t>
            </w:r>
            <w:r w:rsidRPr="006226EB">
              <w:rPr>
                <w:bCs/>
                <w:i/>
                <w:iCs/>
              </w:rPr>
              <w:t>)</w:t>
            </w:r>
          </w:p>
        </w:tc>
        <w:tc>
          <w:tcPr>
            <w:tcW w:w="3261" w:type="dxa"/>
          </w:tcPr>
          <w:p w14:paraId="3C3801C4" w14:textId="77777777" w:rsidR="00B43482" w:rsidRPr="006226EB" w:rsidRDefault="00B43482" w:rsidP="006226EB">
            <w:pPr>
              <w:contextualSpacing/>
              <w:jc w:val="both"/>
              <w:rPr>
                <w:bCs/>
                <w:sz w:val="26"/>
                <w:szCs w:val="26"/>
              </w:rPr>
            </w:pPr>
          </w:p>
          <w:p w14:paraId="1D5DCDEF" w14:textId="77777777" w:rsidR="00B43482" w:rsidRDefault="00B43482" w:rsidP="006226EB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6"/>
                <w:szCs w:val="26"/>
              </w:rPr>
            </w:pPr>
          </w:p>
        </w:tc>
      </w:tr>
      <w:tr w:rsidR="00B43482" w:rsidRPr="00895424" w14:paraId="57C8B05D" w14:textId="77777777" w:rsidTr="00B43482">
        <w:tc>
          <w:tcPr>
            <w:tcW w:w="562" w:type="dxa"/>
          </w:tcPr>
          <w:p w14:paraId="47D9EE39" w14:textId="4614B0A6" w:rsidR="00B43482" w:rsidRDefault="00B43482" w:rsidP="006226EB">
            <w:pPr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6237" w:type="dxa"/>
          </w:tcPr>
          <w:p w14:paraId="71915B05" w14:textId="76341A17" w:rsidR="00B43482" w:rsidRDefault="00B43482" w:rsidP="006226EB">
            <w:pPr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Контактные данные:</w:t>
            </w:r>
          </w:p>
          <w:p w14:paraId="77150E00" w14:textId="60C8526F" w:rsidR="00B43482" w:rsidRPr="006226EB" w:rsidRDefault="00B43482" w:rsidP="006226EB">
            <w:pPr>
              <w:contextualSpacing/>
              <w:jc w:val="both"/>
              <w:rPr>
                <w:bCs/>
                <w:i/>
                <w:iCs/>
              </w:rPr>
            </w:pPr>
            <w:r w:rsidRPr="006226EB">
              <w:rPr>
                <w:bCs/>
                <w:i/>
                <w:iCs/>
              </w:rPr>
              <w:t>(Ф.И.О. лица, закрепленного для работы с ассоциацией, номер телефона</w:t>
            </w:r>
            <w:r>
              <w:rPr>
                <w:bCs/>
                <w:i/>
                <w:iCs/>
              </w:rPr>
              <w:t xml:space="preserve">, </w:t>
            </w:r>
            <w:r>
              <w:rPr>
                <w:bCs/>
                <w:i/>
                <w:iCs/>
                <w:lang w:val="en-US"/>
              </w:rPr>
              <w:t>e</w:t>
            </w:r>
            <w:r w:rsidRPr="002C4483">
              <w:rPr>
                <w:bCs/>
                <w:i/>
                <w:iCs/>
              </w:rPr>
              <w:t>-</w:t>
            </w:r>
            <w:r>
              <w:rPr>
                <w:bCs/>
                <w:i/>
                <w:iCs/>
                <w:lang w:val="en-US"/>
              </w:rPr>
              <w:t>mail</w:t>
            </w:r>
            <w:r w:rsidRPr="006226EB">
              <w:rPr>
                <w:bCs/>
                <w:i/>
                <w:iCs/>
              </w:rPr>
              <w:t>)</w:t>
            </w:r>
          </w:p>
        </w:tc>
        <w:tc>
          <w:tcPr>
            <w:tcW w:w="3261" w:type="dxa"/>
          </w:tcPr>
          <w:p w14:paraId="7DC7099C" w14:textId="77777777" w:rsidR="00B43482" w:rsidRDefault="00B43482" w:rsidP="006226EB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6"/>
                <w:szCs w:val="26"/>
              </w:rPr>
            </w:pPr>
          </w:p>
        </w:tc>
      </w:tr>
      <w:tr w:rsidR="00B43482" w:rsidRPr="00895424" w14:paraId="4FC3F6E3" w14:textId="77777777" w:rsidTr="00B43482">
        <w:tc>
          <w:tcPr>
            <w:tcW w:w="562" w:type="dxa"/>
          </w:tcPr>
          <w:p w14:paraId="00D2F00D" w14:textId="22C9AB6B" w:rsidR="00B43482" w:rsidRPr="001825CC" w:rsidRDefault="00B43482" w:rsidP="002C4483">
            <w:pPr>
              <w:contextualSpacing/>
              <w:jc w:val="both"/>
              <w:rPr>
                <w:b/>
                <w:sz w:val="26"/>
                <w:szCs w:val="26"/>
                <w:lang w:val="ru-KZ"/>
              </w:rPr>
            </w:pPr>
            <w:r>
              <w:rPr>
                <w:b/>
                <w:sz w:val="26"/>
                <w:szCs w:val="26"/>
                <w:lang w:val="ru-KZ"/>
              </w:rPr>
              <w:t>5</w:t>
            </w:r>
          </w:p>
        </w:tc>
        <w:tc>
          <w:tcPr>
            <w:tcW w:w="6237" w:type="dxa"/>
          </w:tcPr>
          <w:p w14:paraId="52EAAFF6" w14:textId="1353264F" w:rsidR="00B43482" w:rsidRDefault="00B43482" w:rsidP="00B43482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1825CC">
              <w:rPr>
                <w:b/>
                <w:sz w:val="26"/>
                <w:szCs w:val="26"/>
                <w:lang w:val="ru-KZ"/>
              </w:rPr>
              <w:t>Количество сотрудников</w:t>
            </w:r>
            <w:r>
              <w:rPr>
                <w:b/>
                <w:sz w:val="26"/>
                <w:szCs w:val="26"/>
                <w:lang w:val="ru-KZ"/>
              </w:rPr>
              <w:t xml:space="preserve"> предприятия</w:t>
            </w:r>
          </w:p>
        </w:tc>
        <w:tc>
          <w:tcPr>
            <w:tcW w:w="3261" w:type="dxa"/>
          </w:tcPr>
          <w:p w14:paraId="106D64E2" w14:textId="403323D1" w:rsidR="00B43482" w:rsidRDefault="00B43482" w:rsidP="002C4483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color w:val="000000"/>
              </w:rPr>
              <w:t>___ чел.</w:t>
            </w:r>
          </w:p>
        </w:tc>
      </w:tr>
      <w:tr w:rsidR="00B43482" w:rsidRPr="00895424" w14:paraId="5D8DC81A" w14:textId="77777777" w:rsidTr="00B43482">
        <w:tc>
          <w:tcPr>
            <w:tcW w:w="562" w:type="dxa"/>
          </w:tcPr>
          <w:p w14:paraId="0C99F70D" w14:textId="2DC1FCEB" w:rsidR="00B43482" w:rsidRPr="001825CC" w:rsidRDefault="00B43482" w:rsidP="002C4483">
            <w:pPr>
              <w:contextualSpacing/>
              <w:jc w:val="both"/>
              <w:rPr>
                <w:b/>
                <w:sz w:val="26"/>
                <w:szCs w:val="26"/>
                <w:lang w:val="ru-KZ"/>
              </w:rPr>
            </w:pPr>
            <w:r>
              <w:rPr>
                <w:b/>
                <w:sz w:val="26"/>
                <w:szCs w:val="26"/>
                <w:lang w:val="ru-KZ"/>
              </w:rPr>
              <w:t>6</w:t>
            </w:r>
          </w:p>
        </w:tc>
        <w:tc>
          <w:tcPr>
            <w:tcW w:w="6237" w:type="dxa"/>
          </w:tcPr>
          <w:p w14:paraId="04F1E4CB" w14:textId="374FD48D" w:rsidR="00B43482" w:rsidRPr="001825CC" w:rsidRDefault="00B43482" w:rsidP="002C4483">
            <w:pPr>
              <w:contextualSpacing/>
              <w:jc w:val="both"/>
              <w:rPr>
                <w:b/>
                <w:sz w:val="26"/>
                <w:szCs w:val="26"/>
                <w:lang w:val="ru-KZ"/>
              </w:rPr>
            </w:pPr>
            <w:r w:rsidRPr="001825CC">
              <w:rPr>
                <w:b/>
                <w:sz w:val="26"/>
                <w:szCs w:val="26"/>
                <w:lang w:val="ru-KZ"/>
              </w:rPr>
              <w:t>Размерность</w:t>
            </w:r>
            <w:r>
              <w:rPr>
                <w:b/>
                <w:sz w:val="26"/>
                <w:szCs w:val="26"/>
                <w:lang w:val="ru-KZ"/>
              </w:rPr>
              <w:t xml:space="preserve"> предприятия</w:t>
            </w:r>
          </w:p>
          <w:p w14:paraId="3DDE4ECE" w14:textId="77777777" w:rsidR="00B43482" w:rsidRDefault="00B43482" w:rsidP="002C4483">
            <w:pPr>
              <w:contextualSpacing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261" w:type="dxa"/>
          </w:tcPr>
          <w:p w14:paraId="148215DF" w14:textId="4EE2E762" w:rsidR="00B43482" w:rsidRDefault="00B43482" w:rsidP="002C4483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color w:val="000000"/>
              </w:rPr>
              <w:t xml:space="preserve">Крупное, среднее, малое </w:t>
            </w:r>
            <w:r w:rsidRPr="001825CC">
              <w:rPr>
                <w:i/>
                <w:iCs/>
                <w:color w:val="000000"/>
              </w:rPr>
              <w:t>(нужное подчеркнуть)</w:t>
            </w:r>
          </w:p>
        </w:tc>
      </w:tr>
      <w:tr w:rsidR="00B43482" w:rsidRPr="00895424" w14:paraId="1C2619BE" w14:textId="77777777" w:rsidTr="00B43482">
        <w:tc>
          <w:tcPr>
            <w:tcW w:w="562" w:type="dxa"/>
          </w:tcPr>
          <w:p w14:paraId="73462A59" w14:textId="06107D12" w:rsidR="00B43482" w:rsidRPr="00895424" w:rsidRDefault="00B43482" w:rsidP="002C4483">
            <w:pPr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6237" w:type="dxa"/>
          </w:tcPr>
          <w:p w14:paraId="6C1CBC26" w14:textId="77777777" w:rsidR="00B43482" w:rsidRDefault="00B43482" w:rsidP="002C4483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895424">
              <w:rPr>
                <w:b/>
                <w:sz w:val="26"/>
                <w:szCs w:val="26"/>
              </w:rPr>
              <w:t>Виды основной деятельности</w:t>
            </w:r>
          </w:p>
          <w:p w14:paraId="7534E27B" w14:textId="1E7C36D1" w:rsidR="00C94BD9" w:rsidRPr="00C94BD9" w:rsidRDefault="00C94BD9" w:rsidP="002C4483">
            <w:pPr>
              <w:contextualSpacing/>
              <w:jc w:val="both"/>
              <w:rPr>
                <w:bCs/>
                <w:sz w:val="26"/>
                <w:szCs w:val="26"/>
              </w:rPr>
            </w:pPr>
            <w:r w:rsidRPr="00C94BD9">
              <w:rPr>
                <w:bCs/>
                <w:sz w:val="26"/>
                <w:szCs w:val="26"/>
              </w:rPr>
              <w:t>ОКЭД</w:t>
            </w:r>
          </w:p>
        </w:tc>
        <w:tc>
          <w:tcPr>
            <w:tcW w:w="3261" w:type="dxa"/>
          </w:tcPr>
          <w:p w14:paraId="7ACCC172" w14:textId="31C55FD7" w:rsidR="00B43482" w:rsidRPr="00895424" w:rsidRDefault="00B43482" w:rsidP="002C4483">
            <w:pPr>
              <w:pStyle w:val="a4"/>
              <w:ind w:left="360"/>
              <w:jc w:val="both"/>
              <w:rPr>
                <w:bCs/>
                <w:sz w:val="26"/>
                <w:szCs w:val="26"/>
              </w:rPr>
            </w:pPr>
            <w:r w:rsidRPr="00895424">
              <w:rPr>
                <w:bCs/>
                <w:iCs/>
                <w:sz w:val="26"/>
                <w:szCs w:val="26"/>
              </w:rPr>
              <w:t xml:space="preserve"> </w:t>
            </w:r>
          </w:p>
        </w:tc>
      </w:tr>
      <w:tr w:rsidR="00B43482" w:rsidRPr="00895424" w14:paraId="47208A9A" w14:textId="77777777" w:rsidTr="00B43482">
        <w:tc>
          <w:tcPr>
            <w:tcW w:w="562" w:type="dxa"/>
          </w:tcPr>
          <w:p w14:paraId="7D0EE573" w14:textId="419AC9C5" w:rsidR="00B43482" w:rsidRDefault="00B43482" w:rsidP="002C4483">
            <w:pPr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6237" w:type="dxa"/>
          </w:tcPr>
          <w:p w14:paraId="373F1DB3" w14:textId="65D37A7C" w:rsidR="00B43482" w:rsidRDefault="00B43482" w:rsidP="002C4483">
            <w:pPr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Выпускаемая</w:t>
            </w:r>
            <w:r w:rsidRPr="00895424">
              <w:rPr>
                <w:b/>
                <w:sz w:val="26"/>
                <w:szCs w:val="26"/>
              </w:rPr>
              <w:t xml:space="preserve"> продукция</w:t>
            </w:r>
            <w:r>
              <w:rPr>
                <w:b/>
                <w:sz w:val="26"/>
                <w:szCs w:val="26"/>
              </w:rPr>
              <w:t xml:space="preserve"> с указанием для каждой</w:t>
            </w:r>
            <w:r w:rsidRPr="00895424">
              <w:rPr>
                <w:b/>
                <w:sz w:val="26"/>
                <w:szCs w:val="26"/>
              </w:rPr>
              <w:t>:</w:t>
            </w:r>
          </w:p>
          <w:p w14:paraId="4A66CE51" w14:textId="77777777" w:rsidR="00B43482" w:rsidRPr="006226EB" w:rsidRDefault="00B43482" w:rsidP="002C4483">
            <w:pPr>
              <w:contextualSpacing/>
              <w:jc w:val="both"/>
              <w:rPr>
                <w:bCs/>
                <w:i/>
                <w:iCs/>
              </w:rPr>
            </w:pPr>
            <w:r w:rsidRPr="006226EB">
              <w:rPr>
                <w:bCs/>
                <w:i/>
                <w:iCs/>
              </w:rPr>
              <w:t>Код ТН ВЭД</w:t>
            </w:r>
          </w:p>
          <w:p w14:paraId="558E3B91" w14:textId="77777777" w:rsidR="00B43482" w:rsidRPr="006226EB" w:rsidRDefault="00B43482" w:rsidP="002C4483">
            <w:pPr>
              <w:contextualSpacing/>
              <w:jc w:val="both"/>
              <w:rPr>
                <w:bCs/>
                <w:i/>
                <w:iCs/>
              </w:rPr>
            </w:pPr>
            <w:r w:rsidRPr="006226EB">
              <w:rPr>
                <w:bCs/>
                <w:i/>
                <w:iCs/>
              </w:rPr>
              <w:t>Код КПВЭД</w:t>
            </w:r>
          </w:p>
          <w:p w14:paraId="7CB65414" w14:textId="3F3B9AA3" w:rsidR="00B43482" w:rsidRPr="00895424" w:rsidRDefault="00B43482" w:rsidP="002C4483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6226EB">
              <w:rPr>
                <w:bCs/>
                <w:i/>
                <w:iCs/>
              </w:rPr>
              <w:t>Код ЕНСТРУ</w:t>
            </w:r>
          </w:p>
        </w:tc>
        <w:tc>
          <w:tcPr>
            <w:tcW w:w="3261" w:type="dxa"/>
          </w:tcPr>
          <w:p w14:paraId="7DDA9F5C" w14:textId="211BC386" w:rsidR="00B43482" w:rsidRPr="00711CCD" w:rsidRDefault="00B43482" w:rsidP="002C4483">
            <w:pPr>
              <w:contextualSpacing/>
              <w:jc w:val="both"/>
              <w:rPr>
                <w:bCs/>
                <w:sz w:val="26"/>
                <w:szCs w:val="26"/>
              </w:rPr>
            </w:pPr>
          </w:p>
        </w:tc>
      </w:tr>
      <w:tr w:rsidR="00B43482" w:rsidRPr="00895424" w14:paraId="24327FC7" w14:textId="77777777" w:rsidTr="00B43482">
        <w:tc>
          <w:tcPr>
            <w:tcW w:w="562" w:type="dxa"/>
          </w:tcPr>
          <w:p w14:paraId="796870E5" w14:textId="6A3B672D" w:rsidR="00B43482" w:rsidRPr="00895424" w:rsidRDefault="00B43482" w:rsidP="002C4483">
            <w:pPr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6237" w:type="dxa"/>
          </w:tcPr>
          <w:p w14:paraId="764C0792" w14:textId="3F855707" w:rsidR="00B43482" w:rsidRDefault="00B43482" w:rsidP="002C4483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895424">
              <w:rPr>
                <w:b/>
                <w:sz w:val="26"/>
                <w:szCs w:val="26"/>
              </w:rPr>
              <w:t>Запуск производства</w:t>
            </w:r>
          </w:p>
          <w:p w14:paraId="7B84C65B" w14:textId="3A8BF856" w:rsidR="00B43482" w:rsidRPr="006226EB" w:rsidRDefault="00B43482" w:rsidP="002C4483">
            <w:pPr>
              <w:contextualSpacing/>
              <w:jc w:val="both"/>
              <w:rPr>
                <w:bCs/>
                <w:i/>
                <w:iCs/>
                <w:sz w:val="26"/>
                <w:szCs w:val="26"/>
              </w:rPr>
            </w:pPr>
            <w:r w:rsidRPr="006226EB">
              <w:rPr>
                <w:bCs/>
                <w:i/>
                <w:iCs/>
                <w:sz w:val="26"/>
                <w:szCs w:val="26"/>
              </w:rPr>
              <w:t>(дата)</w:t>
            </w:r>
          </w:p>
        </w:tc>
        <w:tc>
          <w:tcPr>
            <w:tcW w:w="3261" w:type="dxa"/>
          </w:tcPr>
          <w:p w14:paraId="64C82418" w14:textId="77777777" w:rsidR="00B43482" w:rsidRDefault="00B43482" w:rsidP="002C4483">
            <w:pPr>
              <w:contextualSpacing/>
              <w:jc w:val="both"/>
              <w:rPr>
                <w:bCs/>
                <w:sz w:val="26"/>
                <w:szCs w:val="26"/>
              </w:rPr>
            </w:pPr>
          </w:p>
          <w:p w14:paraId="2FBA96A8" w14:textId="500E6D0A" w:rsidR="00B43482" w:rsidRPr="00895424" w:rsidRDefault="00B43482" w:rsidP="002C4483">
            <w:pPr>
              <w:contextualSpacing/>
              <w:jc w:val="both"/>
              <w:rPr>
                <w:bCs/>
                <w:sz w:val="26"/>
                <w:szCs w:val="26"/>
              </w:rPr>
            </w:pPr>
          </w:p>
        </w:tc>
      </w:tr>
      <w:tr w:rsidR="00B43482" w:rsidRPr="00895424" w14:paraId="1A7FBE2C" w14:textId="77777777" w:rsidTr="00B43482">
        <w:tc>
          <w:tcPr>
            <w:tcW w:w="562" w:type="dxa"/>
          </w:tcPr>
          <w:p w14:paraId="7E027D05" w14:textId="795C787B" w:rsidR="00B43482" w:rsidRPr="00895424" w:rsidRDefault="00B43482" w:rsidP="002C4483">
            <w:pPr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6237" w:type="dxa"/>
          </w:tcPr>
          <w:p w14:paraId="405CB97A" w14:textId="36BFFABA" w:rsidR="00B43482" w:rsidRPr="00895424" w:rsidRDefault="00B43482" w:rsidP="002C4483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895424">
              <w:rPr>
                <w:b/>
                <w:sz w:val="26"/>
                <w:szCs w:val="26"/>
              </w:rPr>
              <w:t>Мощность производства</w:t>
            </w:r>
            <w:r>
              <w:rPr>
                <w:b/>
                <w:sz w:val="26"/>
                <w:szCs w:val="26"/>
              </w:rPr>
              <w:t xml:space="preserve"> каждой продукции, </w:t>
            </w:r>
            <w:r w:rsidRPr="006226EB">
              <w:rPr>
                <w:bCs/>
                <w:i/>
                <w:iCs/>
              </w:rPr>
              <w:t>тонн в год</w:t>
            </w:r>
          </w:p>
        </w:tc>
        <w:tc>
          <w:tcPr>
            <w:tcW w:w="3261" w:type="dxa"/>
          </w:tcPr>
          <w:p w14:paraId="40446266" w14:textId="2D026E3B" w:rsidR="00B43482" w:rsidRPr="00895424" w:rsidRDefault="00B43482" w:rsidP="002C4483">
            <w:pPr>
              <w:contextualSpacing/>
              <w:jc w:val="both"/>
              <w:rPr>
                <w:bCs/>
                <w:sz w:val="26"/>
                <w:szCs w:val="26"/>
              </w:rPr>
            </w:pPr>
          </w:p>
        </w:tc>
      </w:tr>
      <w:tr w:rsidR="00B43482" w:rsidRPr="00895424" w14:paraId="4B0F2785" w14:textId="77777777" w:rsidTr="00B43482">
        <w:tc>
          <w:tcPr>
            <w:tcW w:w="562" w:type="dxa"/>
          </w:tcPr>
          <w:p w14:paraId="02481C76" w14:textId="36764055" w:rsidR="00B43482" w:rsidRPr="00895424" w:rsidRDefault="00B43482" w:rsidP="002C4483">
            <w:pPr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6237" w:type="dxa"/>
          </w:tcPr>
          <w:p w14:paraId="31AF4CAA" w14:textId="408325A6" w:rsidR="00B43482" w:rsidRPr="00895424" w:rsidRDefault="00B43482" w:rsidP="002C4483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895424">
              <w:rPr>
                <w:b/>
                <w:sz w:val="26"/>
                <w:szCs w:val="26"/>
              </w:rPr>
              <w:t>Нормативны</w:t>
            </w:r>
            <w:r>
              <w:rPr>
                <w:b/>
                <w:sz w:val="26"/>
                <w:szCs w:val="26"/>
              </w:rPr>
              <w:t>е</w:t>
            </w:r>
            <w:r w:rsidRPr="00895424">
              <w:rPr>
                <w:b/>
                <w:sz w:val="26"/>
                <w:szCs w:val="26"/>
              </w:rPr>
              <w:t xml:space="preserve"> технически</w:t>
            </w:r>
            <w:r>
              <w:rPr>
                <w:b/>
                <w:sz w:val="26"/>
                <w:szCs w:val="26"/>
              </w:rPr>
              <w:t>е</w:t>
            </w:r>
            <w:r w:rsidRPr="00895424">
              <w:rPr>
                <w:b/>
                <w:sz w:val="26"/>
                <w:szCs w:val="26"/>
              </w:rPr>
              <w:t xml:space="preserve"> документ</w:t>
            </w:r>
            <w:r>
              <w:rPr>
                <w:b/>
                <w:sz w:val="26"/>
                <w:szCs w:val="26"/>
              </w:rPr>
              <w:t xml:space="preserve">ы в соответствии с которыми выпускается продукция </w:t>
            </w:r>
            <w:r w:rsidRPr="006226EB">
              <w:rPr>
                <w:bCs/>
                <w:i/>
                <w:iCs/>
              </w:rPr>
              <w:t>(технические регламенты, ГОСТы, технологические регламенты, межгос</w:t>
            </w:r>
            <w:r>
              <w:rPr>
                <w:bCs/>
                <w:i/>
                <w:iCs/>
              </w:rPr>
              <w:t>с</w:t>
            </w:r>
            <w:r w:rsidRPr="006226EB">
              <w:rPr>
                <w:bCs/>
                <w:i/>
                <w:iCs/>
              </w:rPr>
              <w:t>тандарты, стандарты организации и т.д.)</w:t>
            </w:r>
          </w:p>
        </w:tc>
        <w:tc>
          <w:tcPr>
            <w:tcW w:w="3261" w:type="dxa"/>
          </w:tcPr>
          <w:p w14:paraId="2D1CF5D1" w14:textId="26D6C50F" w:rsidR="00B43482" w:rsidRPr="00895424" w:rsidRDefault="00B43482" w:rsidP="002C4483">
            <w:pPr>
              <w:contextualSpacing/>
              <w:jc w:val="both"/>
              <w:rPr>
                <w:bCs/>
                <w:sz w:val="26"/>
                <w:szCs w:val="26"/>
              </w:rPr>
            </w:pPr>
          </w:p>
        </w:tc>
      </w:tr>
      <w:tr w:rsidR="00B43482" w:rsidRPr="00895424" w14:paraId="3AFA13FF" w14:textId="77777777" w:rsidTr="00B43482">
        <w:tc>
          <w:tcPr>
            <w:tcW w:w="562" w:type="dxa"/>
          </w:tcPr>
          <w:p w14:paraId="640AAB5B" w14:textId="0F8565E2" w:rsidR="00B43482" w:rsidRDefault="00B43482" w:rsidP="002C4483">
            <w:pPr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6237" w:type="dxa"/>
          </w:tcPr>
          <w:p w14:paraId="74596052" w14:textId="23789577" w:rsidR="00B43482" w:rsidRPr="006226EB" w:rsidRDefault="00B43482" w:rsidP="002C4483">
            <w:pPr>
              <w:contextualSpacing/>
              <w:jc w:val="both"/>
              <w:rPr>
                <w:b/>
                <w:i/>
                <w:iCs/>
              </w:rPr>
            </w:pPr>
            <w:r>
              <w:rPr>
                <w:b/>
                <w:sz w:val="26"/>
                <w:szCs w:val="26"/>
              </w:rPr>
              <w:t xml:space="preserve">Учредительные документы </w:t>
            </w:r>
            <w:r w:rsidRPr="006226EB">
              <w:rPr>
                <w:bCs/>
                <w:i/>
                <w:iCs/>
              </w:rPr>
              <w:t>(наименование, №, дата)</w:t>
            </w:r>
          </w:p>
          <w:p w14:paraId="7B803FBC" w14:textId="2B4A5AB6" w:rsidR="00B43482" w:rsidRPr="00711CCD" w:rsidRDefault="00B43482" w:rsidP="002C4483">
            <w:pPr>
              <w:contextualSpacing/>
              <w:jc w:val="both"/>
              <w:rPr>
                <w:bCs/>
                <w:sz w:val="26"/>
                <w:szCs w:val="26"/>
              </w:rPr>
            </w:pPr>
            <w:r w:rsidRPr="006226EB">
              <w:rPr>
                <w:bCs/>
                <w:i/>
                <w:iCs/>
              </w:rPr>
              <w:t>(свидетельство о государственной регистрации (перерегистрации), свидетельство о НДС, устав)</w:t>
            </w:r>
          </w:p>
        </w:tc>
        <w:tc>
          <w:tcPr>
            <w:tcW w:w="3261" w:type="dxa"/>
          </w:tcPr>
          <w:p w14:paraId="021A0337" w14:textId="77777777" w:rsidR="00B43482" w:rsidRPr="00895424" w:rsidRDefault="00B43482" w:rsidP="002C4483">
            <w:pPr>
              <w:contextualSpacing/>
              <w:jc w:val="both"/>
              <w:rPr>
                <w:bCs/>
                <w:sz w:val="26"/>
                <w:szCs w:val="26"/>
              </w:rPr>
            </w:pPr>
          </w:p>
        </w:tc>
      </w:tr>
      <w:tr w:rsidR="00B43482" w:rsidRPr="00895424" w14:paraId="0D3FD2E3" w14:textId="77777777" w:rsidTr="00B43482">
        <w:tc>
          <w:tcPr>
            <w:tcW w:w="562" w:type="dxa"/>
          </w:tcPr>
          <w:p w14:paraId="6608FEE0" w14:textId="699F07EB" w:rsidR="00B43482" w:rsidRPr="00895424" w:rsidRDefault="00B43482" w:rsidP="002C4483">
            <w:pPr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6237" w:type="dxa"/>
          </w:tcPr>
          <w:p w14:paraId="1F6BF5EE" w14:textId="3D922C41" w:rsidR="00B43482" w:rsidRPr="00895424" w:rsidRDefault="00B43482" w:rsidP="002C4483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895424">
              <w:rPr>
                <w:b/>
                <w:sz w:val="26"/>
                <w:szCs w:val="26"/>
              </w:rPr>
              <w:t>Разрешительные документы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6226EB">
              <w:rPr>
                <w:bCs/>
                <w:i/>
                <w:iCs/>
              </w:rPr>
              <w:t>(свидетельства регистрации, сертификаты соответствия (при наличии)</w:t>
            </w:r>
            <w:r>
              <w:rPr>
                <w:bCs/>
                <w:i/>
                <w:iCs/>
              </w:rPr>
              <w:t>, сертификаты происхождения товара, индустриальные сертификаты, лицензии</w:t>
            </w:r>
          </w:p>
        </w:tc>
        <w:tc>
          <w:tcPr>
            <w:tcW w:w="3261" w:type="dxa"/>
          </w:tcPr>
          <w:p w14:paraId="57204D3C" w14:textId="4B62DEB0" w:rsidR="00B43482" w:rsidRPr="00895424" w:rsidRDefault="00B43482" w:rsidP="002C4483">
            <w:pPr>
              <w:contextualSpacing/>
              <w:jc w:val="both"/>
              <w:rPr>
                <w:bCs/>
                <w:sz w:val="26"/>
                <w:szCs w:val="26"/>
              </w:rPr>
            </w:pPr>
          </w:p>
        </w:tc>
      </w:tr>
      <w:tr w:rsidR="00B43482" w:rsidRPr="00895424" w14:paraId="020DFFAF" w14:textId="77777777" w:rsidTr="00B43482">
        <w:tc>
          <w:tcPr>
            <w:tcW w:w="562" w:type="dxa"/>
          </w:tcPr>
          <w:p w14:paraId="26C75ED6" w14:textId="32F511C8" w:rsidR="00B43482" w:rsidRDefault="00B43482" w:rsidP="002C4483">
            <w:pPr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6237" w:type="dxa"/>
          </w:tcPr>
          <w:p w14:paraId="51A26967" w14:textId="11862AF6" w:rsidR="00B43482" w:rsidRPr="00895424" w:rsidRDefault="00B43482" w:rsidP="002C4483">
            <w:pPr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Банковские реквизиты</w:t>
            </w:r>
            <w:r w:rsidR="00E66D41">
              <w:rPr>
                <w:b/>
                <w:sz w:val="26"/>
                <w:szCs w:val="26"/>
              </w:rPr>
              <w:t xml:space="preserve"> (БИН и тд)</w:t>
            </w:r>
          </w:p>
        </w:tc>
        <w:tc>
          <w:tcPr>
            <w:tcW w:w="3261" w:type="dxa"/>
          </w:tcPr>
          <w:p w14:paraId="5EB287BB" w14:textId="77777777" w:rsidR="00B43482" w:rsidRPr="00895424" w:rsidRDefault="00B43482" w:rsidP="002C4483">
            <w:pPr>
              <w:contextualSpacing/>
              <w:jc w:val="both"/>
              <w:rPr>
                <w:bCs/>
                <w:sz w:val="26"/>
                <w:szCs w:val="26"/>
              </w:rPr>
            </w:pPr>
          </w:p>
        </w:tc>
      </w:tr>
      <w:tr w:rsidR="00B43482" w:rsidRPr="00895424" w14:paraId="70B60CDD" w14:textId="77777777" w:rsidTr="00B43482">
        <w:tc>
          <w:tcPr>
            <w:tcW w:w="562" w:type="dxa"/>
          </w:tcPr>
          <w:p w14:paraId="68348199" w14:textId="7353027F" w:rsidR="00B43482" w:rsidRPr="00895424" w:rsidRDefault="00B43482" w:rsidP="002C4483">
            <w:pPr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6237" w:type="dxa"/>
          </w:tcPr>
          <w:p w14:paraId="119BA53E" w14:textId="498E03CC" w:rsidR="00B43482" w:rsidRDefault="00B43482" w:rsidP="002C4483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895424">
              <w:rPr>
                <w:b/>
                <w:sz w:val="26"/>
                <w:szCs w:val="26"/>
              </w:rPr>
              <w:t xml:space="preserve">Описание производства </w:t>
            </w:r>
          </w:p>
          <w:p w14:paraId="648A0B01" w14:textId="4DE3B0D1" w:rsidR="00B43482" w:rsidRPr="006226EB" w:rsidRDefault="00B43482" w:rsidP="002C4483">
            <w:pPr>
              <w:contextualSpacing/>
              <w:jc w:val="both"/>
              <w:rPr>
                <w:bCs/>
                <w:i/>
                <w:iCs/>
              </w:rPr>
            </w:pPr>
            <w:r w:rsidRPr="006226EB">
              <w:rPr>
                <w:bCs/>
                <w:i/>
                <w:iCs/>
              </w:rPr>
              <w:t>(краткая информация технологии производства продукции)</w:t>
            </w:r>
          </w:p>
        </w:tc>
        <w:tc>
          <w:tcPr>
            <w:tcW w:w="3261" w:type="dxa"/>
          </w:tcPr>
          <w:p w14:paraId="1ED51C94" w14:textId="5F3B2508" w:rsidR="00B43482" w:rsidRPr="007D1696" w:rsidRDefault="00B43482" w:rsidP="002C4483">
            <w:pPr>
              <w:pStyle w:val="a4"/>
              <w:ind w:left="28"/>
              <w:jc w:val="both"/>
              <w:rPr>
                <w:bCs/>
                <w:sz w:val="26"/>
                <w:szCs w:val="26"/>
                <w:highlight w:val="yellow"/>
              </w:rPr>
            </w:pPr>
          </w:p>
        </w:tc>
      </w:tr>
      <w:tr w:rsidR="00B43482" w:rsidRPr="00895424" w14:paraId="4EAD1B41" w14:textId="77777777" w:rsidTr="00B43482">
        <w:tc>
          <w:tcPr>
            <w:tcW w:w="562" w:type="dxa"/>
          </w:tcPr>
          <w:p w14:paraId="1D1652A3" w14:textId="07F567FB" w:rsidR="00B43482" w:rsidRDefault="00B43482" w:rsidP="002C4483">
            <w:pPr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6237" w:type="dxa"/>
          </w:tcPr>
          <w:p w14:paraId="52EF3EC3" w14:textId="415CB847" w:rsidR="00B43482" w:rsidRDefault="00B43482" w:rsidP="002C4483">
            <w:pPr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Информация о предприятии (история предприятия, о производстве, об ассортименте продукции и тп.) </w:t>
            </w:r>
          </w:p>
          <w:p w14:paraId="0E75DCDE" w14:textId="5D85395B" w:rsidR="00B43482" w:rsidRPr="00895424" w:rsidRDefault="00B43482" w:rsidP="002C4483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6226EB">
              <w:rPr>
                <w:bCs/>
                <w:i/>
                <w:iCs/>
              </w:rPr>
              <w:t>(информация в произвольной форме прилагается к анкете)</w:t>
            </w:r>
          </w:p>
        </w:tc>
        <w:tc>
          <w:tcPr>
            <w:tcW w:w="3261" w:type="dxa"/>
          </w:tcPr>
          <w:p w14:paraId="5AA6DE5A" w14:textId="77777777" w:rsidR="00B43482" w:rsidRPr="007D1696" w:rsidRDefault="00B43482" w:rsidP="002C4483">
            <w:pPr>
              <w:pStyle w:val="a4"/>
              <w:ind w:left="28"/>
              <w:jc w:val="both"/>
              <w:rPr>
                <w:bCs/>
                <w:sz w:val="26"/>
                <w:szCs w:val="26"/>
                <w:highlight w:val="yellow"/>
              </w:rPr>
            </w:pPr>
          </w:p>
        </w:tc>
      </w:tr>
      <w:tr w:rsidR="00B43482" w:rsidRPr="00895424" w14:paraId="250D47C9" w14:textId="77777777" w:rsidTr="00B43482">
        <w:tc>
          <w:tcPr>
            <w:tcW w:w="562" w:type="dxa"/>
          </w:tcPr>
          <w:p w14:paraId="7C73D770" w14:textId="37F24BFE" w:rsidR="00B43482" w:rsidRPr="00895424" w:rsidRDefault="00B43482" w:rsidP="002C4483">
            <w:pPr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6237" w:type="dxa"/>
          </w:tcPr>
          <w:p w14:paraId="57918449" w14:textId="7C6CFEB1" w:rsidR="00B43482" w:rsidRDefault="00B43482" w:rsidP="002C4483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895424">
              <w:rPr>
                <w:b/>
                <w:sz w:val="26"/>
                <w:szCs w:val="26"/>
              </w:rPr>
              <w:t>Область применения</w:t>
            </w:r>
          </w:p>
          <w:p w14:paraId="131875D8" w14:textId="7A019326" w:rsidR="00B43482" w:rsidRPr="00895424" w:rsidRDefault="00B43482" w:rsidP="002C4483">
            <w:pPr>
              <w:contextualSpacing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261" w:type="dxa"/>
          </w:tcPr>
          <w:p w14:paraId="00CBC9E7" w14:textId="694A74BA" w:rsidR="00B43482" w:rsidRPr="00CE2B04" w:rsidRDefault="00B43482" w:rsidP="002C4483">
            <w:pPr>
              <w:contextualSpacing/>
              <w:jc w:val="both"/>
              <w:rPr>
                <w:bCs/>
                <w:sz w:val="26"/>
                <w:szCs w:val="26"/>
                <w:lang w:val="kk-KZ"/>
              </w:rPr>
            </w:pPr>
          </w:p>
        </w:tc>
      </w:tr>
    </w:tbl>
    <w:p w14:paraId="08E4625D" w14:textId="77777777" w:rsidR="0057636B" w:rsidRDefault="0057636B" w:rsidP="00A833E2">
      <w:pPr>
        <w:contextualSpacing/>
      </w:pPr>
    </w:p>
    <w:p w14:paraId="25A60F9F" w14:textId="77777777" w:rsidR="00B43482" w:rsidRDefault="00B43482" w:rsidP="00A833E2">
      <w:pPr>
        <w:contextualSpacing/>
      </w:pPr>
    </w:p>
    <w:p w14:paraId="3D35C3B2" w14:textId="1A98336E" w:rsidR="00B43482" w:rsidRDefault="00B43482" w:rsidP="00B43482">
      <w:pPr>
        <w:pStyle w:val="a4"/>
        <w:numPr>
          <w:ilvl w:val="0"/>
          <w:numId w:val="2"/>
        </w:numPr>
      </w:pPr>
      <w:r>
        <w:t>Заявление в произвольной форме о вступлении в Ассоциацию на имя президента ОЮЛ «Союз химиков Республики Казахстан» Искандирова Мукаша Зулкарнаевича.</w:t>
      </w:r>
    </w:p>
    <w:p w14:paraId="191D32BA" w14:textId="066A01C9" w:rsidR="00B43482" w:rsidRDefault="00B43482" w:rsidP="00B43482">
      <w:pPr>
        <w:pStyle w:val="a4"/>
        <w:numPr>
          <w:ilvl w:val="0"/>
          <w:numId w:val="2"/>
        </w:numPr>
      </w:pPr>
      <w:r>
        <w:t>Приложить отсканированные документы пунктов 11, 12, 13 Анкеты</w:t>
      </w:r>
    </w:p>
    <w:sectPr w:rsidR="00B43482" w:rsidSect="00B4348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129CD"/>
    <w:multiLevelType w:val="hybridMultilevel"/>
    <w:tmpl w:val="1374B8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D3762"/>
    <w:multiLevelType w:val="hybridMultilevel"/>
    <w:tmpl w:val="094E605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167910">
    <w:abstractNumId w:val="1"/>
  </w:num>
  <w:num w:numId="2" w16cid:durableId="288241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36B"/>
    <w:rsid w:val="002C4483"/>
    <w:rsid w:val="00365F13"/>
    <w:rsid w:val="0055451A"/>
    <w:rsid w:val="0057636B"/>
    <w:rsid w:val="006226EB"/>
    <w:rsid w:val="00711CCD"/>
    <w:rsid w:val="007215AE"/>
    <w:rsid w:val="00736E31"/>
    <w:rsid w:val="008A1873"/>
    <w:rsid w:val="008E41D2"/>
    <w:rsid w:val="009F062E"/>
    <w:rsid w:val="00A833E2"/>
    <w:rsid w:val="00B43482"/>
    <w:rsid w:val="00C94BD9"/>
    <w:rsid w:val="00CA29B6"/>
    <w:rsid w:val="00E66D41"/>
    <w:rsid w:val="00F2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4CD1D"/>
  <w15:chartTrackingRefBased/>
  <w15:docId w15:val="{ED951579-4009-4B67-8B19-C2965EB7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3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6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ДАРКАН ДАЛА АХК</dc:creator>
  <cp:keywords/>
  <dc:description/>
  <cp:lastModifiedBy>ДАРКАН ДАЛА АХК</cp:lastModifiedBy>
  <cp:revision>8</cp:revision>
  <cp:lastPrinted>2024-06-28T09:47:00Z</cp:lastPrinted>
  <dcterms:created xsi:type="dcterms:W3CDTF">2024-06-28T09:49:00Z</dcterms:created>
  <dcterms:modified xsi:type="dcterms:W3CDTF">2025-04-18T08:28:00Z</dcterms:modified>
</cp:coreProperties>
</file>